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B9" w:rsidRDefault="009E41B6" w:rsidP="00136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Утверждаю</w:t>
      </w:r>
    </w:p>
    <w:p w:rsidR="0075026E" w:rsidRDefault="0075026E" w:rsidP="00136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10F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 М</w:t>
      </w:r>
      <w:r w:rsidR="001B337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7B1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7B10FC">
        <w:rPr>
          <w:rFonts w:ascii="Times New Roman" w:hAnsi="Times New Roman" w:cs="Times New Roman"/>
          <w:sz w:val="24"/>
          <w:szCs w:val="24"/>
        </w:rPr>
        <w:t>с Цалык</w:t>
      </w:r>
    </w:p>
    <w:p w:rsidR="0075026E" w:rsidRDefault="0075026E" w:rsidP="00136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B10F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7B10FC">
        <w:rPr>
          <w:rFonts w:ascii="Times New Roman" w:hAnsi="Times New Roman" w:cs="Times New Roman"/>
          <w:sz w:val="24"/>
          <w:szCs w:val="24"/>
        </w:rPr>
        <w:t>______________Дзгоева</w:t>
      </w:r>
      <w:proofErr w:type="spellEnd"/>
      <w:r w:rsidR="007B10FC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400EAF" w:rsidRDefault="00400EAF" w:rsidP="00136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AB8">
        <w:rPr>
          <w:rFonts w:ascii="Times New Roman" w:hAnsi="Times New Roman" w:cs="Times New Roman"/>
          <w:sz w:val="24"/>
          <w:szCs w:val="24"/>
        </w:rPr>
        <w:t xml:space="preserve"> </w:t>
      </w:r>
      <w:r w:rsidR="007502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B10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3AB8">
        <w:rPr>
          <w:rFonts w:ascii="Times New Roman" w:hAnsi="Times New Roman" w:cs="Times New Roman"/>
          <w:sz w:val="24"/>
          <w:szCs w:val="24"/>
        </w:rPr>
        <w:t xml:space="preserve">       </w:t>
      </w:r>
      <w:r w:rsidR="002772E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00EAF" w:rsidRDefault="000349B9" w:rsidP="00136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3A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10F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2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72E0">
        <w:rPr>
          <w:rFonts w:ascii="Times New Roman" w:hAnsi="Times New Roman" w:cs="Times New Roman"/>
          <w:sz w:val="24"/>
          <w:szCs w:val="24"/>
        </w:rPr>
        <w:t>«</w:t>
      </w:r>
      <w:r w:rsidR="001B337A">
        <w:rPr>
          <w:rFonts w:ascii="Times New Roman" w:hAnsi="Times New Roman" w:cs="Times New Roman"/>
          <w:sz w:val="24"/>
          <w:szCs w:val="24"/>
        </w:rPr>
        <w:t>___» __________ 2019</w:t>
      </w:r>
      <w:r w:rsidR="002772E0">
        <w:rPr>
          <w:rFonts w:ascii="Times New Roman" w:hAnsi="Times New Roman" w:cs="Times New Roman"/>
          <w:sz w:val="24"/>
          <w:szCs w:val="24"/>
        </w:rPr>
        <w:t xml:space="preserve">г.     </w:t>
      </w:r>
      <w:r w:rsidR="00653AB8">
        <w:rPr>
          <w:rFonts w:ascii="Times New Roman" w:hAnsi="Times New Roman" w:cs="Times New Roman"/>
          <w:sz w:val="24"/>
          <w:szCs w:val="24"/>
        </w:rPr>
        <w:t xml:space="preserve">        </w:t>
      </w:r>
      <w:r w:rsidR="00400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EAF" w:rsidRDefault="00400EAF" w:rsidP="00136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EAF" w:rsidRDefault="00400EAF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4B3" w:rsidRPr="00625F9D" w:rsidRDefault="00625F9D" w:rsidP="00625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D54B3" w:rsidRPr="00625F9D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8D54B3" w:rsidRDefault="007B4643" w:rsidP="007B1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  <w:r w:rsidR="007B10F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8D54B3" w:rsidRPr="00625F9D" w:rsidRDefault="007B10FC" w:rsidP="0037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</w:t>
      </w:r>
      <w:r w:rsidR="00C137AE">
        <w:rPr>
          <w:rFonts w:ascii="Times New Roman" w:hAnsi="Times New Roman" w:cs="Times New Roman"/>
          <w:b/>
          <w:sz w:val="24"/>
          <w:szCs w:val="24"/>
        </w:rPr>
        <w:t>бщеобразовательная школа с.</w:t>
      </w:r>
      <w:r>
        <w:rPr>
          <w:rFonts w:ascii="Times New Roman" w:hAnsi="Times New Roman" w:cs="Times New Roman"/>
          <w:b/>
          <w:sz w:val="24"/>
          <w:szCs w:val="24"/>
        </w:rPr>
        <w:t xml:space="preserve"> Цалык</w:t>
      </w:r>
    </w:p>
    <w:p w:rsidR="008D54B3" w:rsidRPr="00625F9D" w:rsidRDefault="008D54B3" w:rsidP="008D54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5F9D">
        <w:rPr>
          <w:rFonts w:ascii="Times New Roman" w:hAnsi="Times New Roman" w:cs="Times New Roman"/>
          <w:b/>
          <w:sz w:val="18"/>
          <w:szCs w:val="18"/>
        </w:rPr>
        <w:t>(полное наименование  учебного заведения)</w:t>
      </w:r>
    </w:p>
    <w:p w:rsidR="008D54B3" w:rsidRPr="00625F9D" w:rsidRDefault="008D54B3" w:rsidP="008D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794" w:rsidRDefault="007114E4" w:rsidP="005F0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– 2020</w:t>
      </w:r>
      <w:r w:rsidR="008D54B3" w:rsidRPr="00625F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F0794" w:rsidRPr="005F787F" w:rsidRDefault="005F0794" w:rsidP="005F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94" w:rsidRPr="005F787F" w:rsidRDefault="005F0794" w:rsidP="005F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7F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5F0794" w:rsidRPr="005F787F" w:rsidRDefault="005F0794" w:rsidP="005F0794">
      <w:pPr>
        <w:spacing w:before="5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87F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</w:rPr>
        <w:t>1.1.Дата начала учебного года</w:t>
      </w:r>
      <w:r>
        <w:rPr>
          <w:rFonts w:ascii="Times New Roman" w:hAnsi="Times New Roman" w:cs="Times New Roman"/>
          <w:sz w:val="24"/>
          <w:szCs w:val="24"/>
        </w:rPr>
        <w:t>: 5</w:t>
      </w:r>
      <w:r w:rsidRPr="005F0794">
        <w:rPr>
          <w:rFonts w:ascii="Times New Roman" w:hAnsi="Times New Roman" w:cs="Times New Roman"/>
          <w:sz w:val="24"/>
          <w:szCs w:val="24"/>
        </w:rPr>
        <w:t xml:space="preserve"> сентября 2019 г.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</w:rPr>
        <w:t>1.2. Дата окончания учебного года (10-й класс)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F0794">
        <w:rPr>
          <w:rFonts w:ascii="Times New Roman" w:hAnsi="Times New Roman" w:cs="Times New Roman"/>
          <w:sz w:val="24"/>
          <w:szCs w:val="24"/>
        </w:rPr>
        <w:t xml:space="preserve"> мая 2020 г.;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</w:rPr>
        <w:t>1.3. Дата окончания учебного года (11-й класс)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5F0794">
        <w:rPr>
          <w:rFonts w:ascii="Times New Roman" w:hAnsi="Times New Roman" w:cs="Times New Roman"/>
          <w:sz w:val="24"/>
          <w:szCs w:val="24"/>
        </w:rPr>
        <w:t xml:space="preserve"> мая 2020 г.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</w:rPr>
        <w:t>1.4. Продолжительность учебного года: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10-й класс – 34 недели</w:t>
      </w:r>
      <w:r w:rsidRPr="005F0794">
        <w:rPr>
          <w:rFonts w:ascii="Times New Roman" w:hAnsi="Times New Roman" w:cs="Times New Roman"/>
          <w:sz w:val="24"/>
          <w:szCs w:val="24"/>
        </w:rPr>
        <w:t>;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11-й класс – 33</w:t>
      </w:r>
      <w:r w:rsidRPr="005F0794">
        <w:rPr>
          <w:rFonts w:ascii="Times New Roman" w:hAnsi="Times New Roman" w:cs="Times New Roman"/>
          <w:sz w:val="24"/>
          <w:szCs w:val="24"/>
        </w:rPr>
        <w:t xml:space="preserve"> недели без учета государственной итоговой аттестации (ГИА). 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</w:rPr>
        <w:t>1.5. Продолжительность учебной недели: 6 дней.</w:t>
      </w:r>
    </w:p>
    <w:p w:rsidR="005F0794" w:rsidRPr="005F0794" w:rsidRDefault="005F0794" w:rsidP="005F0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2. Периоды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794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5F0794" w:rsidRPr="005F0794" w:rsidRDefault="005F0794" w:rsidP="005F0794">
      <w:pPr>
        <w:pStyle w:val="a3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666"/>
        <w:gridCol w:w="1514"/>
        <w:gridCol w:w="2009"/>
        <w:gridCol w:w="2121"/>
      </w:tblGrid>
      <w:tr w:rsidR="005F0794" w:rsidRPr="005F0794" w:rsidTr="00D02994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F0794" w:rsidRPr="005F0794" w:rsidTr="00D02994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5F0794" w:rsidRPr="005F0794" w:rsidTr="00D0299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9E1">
              <w:rPr>
                <w:rFonts w:ascii="Times New Roman" w:hAnsi="Times New Roman" w:cs="Times New Roman"/>
                <w:sz w:val="24"/>
                <w:szCs w:val="24"/>
              </w:rPr>
              <w:t>5 +3 дня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F0794" w:rsidRPr="005F0794" w:rsidTr="00D0299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9E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5F0794" w:rsidRPr="005F0794" w:rsidTr="00D02994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3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</w:tbl>
    <w:p w:rsidR="005F0794" w:rsidRPr="005F0794" w:rsidRDefault="005F0794" w:rsidP="005F0794">
      <w:pPr>
        <w:pStyle w:val="a3"/>
        <w:spacing w:before="500"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666"/>
        <w:gridCol w:w="1514"/>
        <w:gridCol w:w="2111"/>
        <w:gridCol w:w="2121"/>
      </w:tblGrid>
      <w:tr w:rsidR="005F0794" w:rsidRPr="005F0794" w:rsidTr="00D02994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F0794" w:rsidRPr="005F0794" w:rsidTr="00D02994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5F0794" w:rsidRPr="005F0794" w:rsidTr="00D0299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9E1">
              <w:rPr>
                <w:rFonts w:ascii="Times New Roman" w:hAnsi="Times New Roman" w:cs="Times New Roman"/>
                <w:sz w:val="24"/>
                <w:szCs w:val="24"/>
              </w:rPr>
              <w:t>5+3 дня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F0794" w:rsidRPr="005F0794" w:rsidTr="00D0299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2012E9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6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7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794" w:rsidRPr="005F0794" w:rsidTr="00D0299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5F07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0794" w:rsidRPr="005F0794" w:rsidTr="00D02994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39E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5F0794" w:rsidRPr="005F0794" w:rsidTr="00D02994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</w:tr>
    </w:tbl>
    <w:p w:rsidR="005F0794" w:rsidRPr="005F0794" w:rsidRDefault="005F0794" w:rsidP="005F079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F0794">
        <w:rPr>
          <w:rFonts w:ascii="Times New Roman" w:hAnsi="Times New Roman" w:cs="Times New Roman"/>
          <w:sz w:val="24"/>
          <w:szCs w:val="24"/>
        </w:rPr>
        <w:t xml:space="preserve"> Сроки проведения ГИА </w:t>
      </w:r>
      <w:proofErr w:type="gramStart"/>
      <w:r w:rsidRPr="005F07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0794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Pr="005F0794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Федеральная служба по надзору в сфере образования и науки (</w:t>
      </w:r>
      <w:proofErr w:type="spellStart"/>
      <w:r w:rsidRPr="005F079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5F0794">
        <w:rPr>
          <w:rFonts w:ascii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5F0794" w:rsidRPr="005F0794" w:rsidRDefault="005F0794" w:rsidP="005F0794">
      <w:pPr>
        <w:pStyle w:val="a3"/>
        <w:spacing w:before="50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5F0794" w:rsidRPr="005F0794" w:rsidRDefault="005F0794" w:rsidP="005F079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5F0794" w:rsidRPr="005F0794" w:rsidTr="00D02994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F0794" w:rsidRPr="005F0794" w:rsidTr="00D02994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94" w:rsidRPr="005F0794" w:rsidTr="00D0299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794" w:rsidRPr="005F0794" w:rsidTr="00D0299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794" w:rsidRPr="005F0794" w:rsidTr="00D0299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794" w:rsidRPr="005F0794" w:rsidTr="00D0299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3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794" w:rsidRPr="005F0794" w:rsidTr="00D0299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794" w:rsidRPr="005F0794" w:rsidTr="00D0299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:rsidR="005F0794" w:rsidRPr="005F0794" w:rsidRDefault="005F0794" w:rsidP="005F0794">
      <w:pPr>
        <w:pStyle w:val="a3"/>
        <w:spacing w:before="500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5F0794" w:rsidRPr="005F0794" w:rsidTr="00D02994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F0794" w:rsidRPr="005F0794" w:rsidTr="00D02994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5F079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94" w:rsidRPr="005F0794" w:rsidTr="00D0299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794" w:rsidRPr="005F0794" w:rsidTr="00D0299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794" w:rsidRPr="005F0794" w:rsidTr="00D0299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3839E1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794" w:rsidRPr="005F0794" w:rsidTr="00D0299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794" w:rsidRPr="005F0794" w:rsidTr="00D0299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794" w:rsidRPr="005F0794" w:rsidTr="00D0299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F0794" w:rsidRPr="005F0794" w:rsidRDefault="005F0794" w:rsidP="00D029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8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5F0794" w:rsidRPr="005F0794" w:rsidRDefault="005F0794" w:rsidP="005F079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F0794">
        <w:rPr>
          <w:rFonts w:ascii="Times New Roman" w:hAnsi="Times New Roman" w:cs="Times New Roman"/>
          <w:sz w:val="24"/>
          <w:szCs w:val="24"/>
        </w:rPr>
        <w:t>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5F0794" w:rsidRPr="005F0794" w:rsidRDefault="005F0794" w:rsidP="005F0794">
      <w:pPr>
        <w:pStyle w:val="a3"/>
        <w:spacing w:before="50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lastRenderedPageBreak/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5F0794" w:rsidRPr="005F0794" w:rsidTr="00D0299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10–11-й</w:t>
            </w:r>
          </w:p>
        </w:tc>
      </w:tr>
      <w:tr w:rsidR="005F0794" w:rsidRPr="005F0794" w:rsidTr="00D0299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5F0794" w:rsidRPr="005F0794" w:rsidTr="00D0299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3839E1" w:rsidP="00D029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F0794" w:rsidRPr="005F079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F0794" w:rsidRPr="005F0794" w:rsidTr="00D0299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10–20 минут</w:t>
            </w:r>
          </w:p>
        </w:tc>
      </w:tr>
      <w:tr w:rsidR="005F0794" w:rsidRPr="005F0794" w:rsidTr="00D0299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5F0794" w:rsidRPr="005F0794" w:rsidRDefault="005F0794" w:rsidP="005F0794">
      <w:pPr>
        <w:spacing w:before="5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6-тидневной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268"/>
        <w:gridCol w:w="1876"/>
      </w:tblGrid>
      <w:tr w:rsidR="005F0794" w:rsidRPr="005F0794" w:rsidTr="00D02994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5F0794" w:rsidRPr="005F0794" w:rsidTr="00D02994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5F0794" w:rsidRPr="005F0794" w:rsidTr="00D029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5F0794" w:rsidRDefault="005F0794" w:rsidP="00D0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5F0794" w:rsidRPr="005F0794" w:rsidRDefault="005F0794" w:rsidP="005F0794">
      <w:pPr>
        <w:spacing w:before="5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5F0794" w:rsidRPr="005F0794" w:rsidRDefault="005F0794" w:rsidP="005F0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32"/>
        <w:gridCol w:w="3172"/>
      </w:tblGrid>
      <w:tr w:rsidR="005F0794" w:rsidRPr="005F0794" w:rsidTr="00D029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5F0794" w:rsidRPr="005F0794" w:rsidTr="00D029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2616B1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F0794" w:rsidRPr="005F0794" w:rsidTr="00D029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F0794" w:rsidRPr="005F0794" w:rsidTr="00D029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2616B1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F0794" w:rsidRPr="005F0794" w:rsidTr="00D029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F0794" w:rsidRPr="005F0794" w:rsidTr="00D029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2616B1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—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F0794" w:rsidRPr="005F0794" w:rsidTr="00D029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14:00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F0794" w:rsidRPr="005F0794" w:rsidTr="00D029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5F0794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94"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14:10 — 14:55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94" w:rsidRPr="00C137AE" w:rsidRDefault="005F0794" w:rsidP="00D029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5F0794" w:rsidRPr="005F0794" w:rsidRDefault="005F0794" w:rsidP="005F0794">
      <w:pPr>
        <w:spacing w:before="5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</w:rPr>
        <w:t>Промежуточная аттестация в 10–11-х классах осуществляется в период с 13 апреля 2020 г. по 15 мая 2020 г. без прекращения образовательной деятельности в форме проверочных работ, диагностических работ, тестирования по 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 учебного плана</w:t>
      </w:r>
      <w:r w:rsidRPr="005F07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794" w:rsidRPr="005F0794" w:rsidRDefault="005F0794" w:rsidP="005F0794">
      <w:pPr>
        <w:spacing w:before="5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b/>
          <w:sz w:val="24"/>
          <w:szCs w:val="24"/>
        </w:rPr>
        <w:t>7. Учебные сборы для юношей 10-го класса</w:t>
      </w:r>
      <w:bookmarkStart w:id="0" w:name="_GoBack"/>
      <w:bookmarkEnd w:id="0"/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5F0794" w:rsidRPr="005F0794" w:rsidRDefault="005F0794" w:rsidP="005F0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94">
        <w:rPr>
          <w:rFonts w:ascii="Times New Roman" w:hAnsi="Times New Roman" w:cs="Times New Roman"/>
          <w:sz w:val="24"/>
          <w:szCs w:val="24"/>
        </w:rPr>
        <w:t xml:space="preserve">Учебные сборы проводятся по срокам, установленным </w:t>
      </w:r>
      <w:r w:rsidRPr="005F0794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  <w:u w:val="single"/>
        </w:rPr>
        <w:t>УОФС АМС Правобережного района</w:t>
      </w:r>
      <w:r w:rsidRPr="005F0794">
        <w:rPr>
          <w:rFonts w:ascii="Times New Roman" w:hAnsi="Times New Roman" w:cs="Times New Roman"/>
          <w:sz w:val="24"/>
          <w:szCs w:val="24"/>
        </w:rPr>
        <w:t>.</w:t>
      </w: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57" w:rsidRPr="008D54B3" w:rsidRDefault="00777457" w:rsidP="008D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7457" w:rsidRPr="008D54B3" w:rsidSect="00400E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51B2"/>
    <w:multiLevelType w:val="hybridMultilevel"/>
    <w:tmpl w:val="A32ECD76"/>
    <w:lvl w:ilvl="0" w:tplc="C324C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4B3"/>
    <w:rsid w:val="00006351"/>
    <w:rsid w:val="00027BD7"/>
    <w:rsid w:val="000349B9"/>
    <w:rsid w:val="000902D5"/>
    <w:rsid w:val="000A7AAE"/>
    <w:rsid w:val="000B1798"/>
    <w:rsid w:val="000D58D5"/>
    <w:rsid w:val="000D5B23"/>
    <w:rsid w:val="000E260F"/>
    <w:rsid w:val="000E710D"/>
    <w:rsid w:val="001356FE"/>
    <w:rsid w:val="00136A73"/>
    <w:rsid w:val="00146C01"/>
    <w:rsid w:val="00180632"/>
    <w:rsid w:val="001A2236"/>
    <w:rsid w:val="001B337A"/>
    <w:rsid w:val="001B542B"/>
    <w:rsid w:val="002012E9"/>
    <w:rsid w:val="00245B0E"/>
    <w:rsid w:val="002616B1"/>
    <w:rsid w:val="002772E0"/>
    <w:rsid w:val="002C5BD3"/>
    <w:rsid w:val="00336BDD"/>
    <w:rsid w:val="0037057D"/>
    <w:rsid w:val="003709E6"/>
    <w:rsid w:val="00373AA0"/>
    <w:rsid w:val="00381030"/>
    <w:rsid w:val="003839E1"/>
    <w:rsid w:val="00386304"/>
    <w:rsid w:val="003B4C85"/>
    <w:rsid w:val="00400EAF"/>
    <w:rsid w:val="004219A1"/>
    <w:rsid w:val="00422143"/>
    <w:rsid w:val="00426F6E"/>
    <w:rsid w:val="00452DB2"/>
    <w:rsid w:val="00471852"/>
    <w:rsid w:val="00492AEB"/>
    <w:rsid w:val="00496810"/>
    <w:rsid w:val="004F1C4C"/>
    <w:rsid w:val="00525D48"/>
    <w:rsid w:val="00553EF1"/>
    <w:rsid w:val="005A1AE9"/>
    <w:rsid w:val="005F06D6"/>
    <w:rsid w:val="005F0794"/>
    <w:rsid w:val="005F787F"/>
    <w:rsid w:val="00625F9D"/>
    <w:rsid w:val="006521E1"/>
    <w:rsid w:val="00653AB8"/>
    <w:rsid w:val="006C1647"/>
    <w:rsid w:val="007114E4"/>
    <w:rsid w:val="007426CF"/>
    <w:rsid w:val="0075026E"/>
    <w:rsid w:val="007755B5"/>
    <w:rsid w:val="00777457"/>
    <w:rsid w:val="007A465C"/>
    <w:rsid w:val="007B10FC"/>
    <w:rsid w:val="007B4643"/>
    <w:rsid w:val="007B7405"/>
    <w:rsid w:val="007D5E22"/>
    <w:rsid w:val="007D7818"/>
    <w:rsid w:val="007E2698"/>
    <w:rsid w:val="00800F31"/>
    <w:rsid w:val="00810057"/>
    <w:rsid w:val="00816B8A"/>
    <w:rsid w:val="0084702B"/>
    <w:rsid w:val="008920C9"/>
    <w:rsid w:val="008979B8"/>
    <w:rsid w:val="008D54B3"/>
    <w:rsid w:val="008E066B"/>
    <w:rsid w:val="008F34BC"/>
    <w:rsid w:val="00960976"/>
    <w:rsid w:val="0099731F"/>
    <w:rsid w:val="009C6780"/>
    <w:rsid w:val="009E41B6"/>
    <w:rsid w:val="00AD1B29"/>
    <w:rsid w:val="00B02E38"/>
    <w:rsid w:val="00B5254C"/>
    <w:rsid w:val="00B5502F"/>
    <w:rsid w:val="00BA5409"/>
    <w:rsid w:val="00BD611A"/>
    <w:rsid w:val="00BF17D5"/>
    <w:rsid w:val="00BF698E"/>
    <w:rsid w:val="00C057E3"/>
    <w:rsid w:val="00C124E0"/>
    <w:rsid w:val="00C137AE"/>
    <w:rsid w:val="00C4623F"/>
    <w:rsid w:val="00CA07DF"/>
    <w:rsid w:val="00CA68FD"/>
    <w:rsid w:val="00D27A5D"/>
    <w:rsid w:val="00D3251D"/>
    <w:rsid w:val="00D75EFE"/>
    <w:rsid w:val="00EA6D3A"/>
    <w:rsid w:val="00EE0E3D"/>
    <w:rsid w:val="00F012A0"/>
    <w:rsid w:val="00F23080"/>
    <w:rsid w:val="00F3726A"/>
    <w:rsid w:val="00F92B64"/>
    <w:rsid w:val="00F9612A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B3"/>
    <w:pPr>
      <w:ind w:left="720"/>
      <w:contextualSpacing/>
    </w:pPr>
  </w:style>
  <w:style w:type="table" w:styleId="a4">
    <w:name w:val="Table Grid"/>
    <w:basedOn w:val="a1"/>
    <w:uiPriority w:val="59"/>
    <w:rsid w:val="008D5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Ирина</cp:lastModifiedBy>
  <cp:revision>57</cp:revision>
  <cp:lastPrinted>2016-10-21T12:40:00Z</cp:lastPrinted>
  <dcterms:created xsi:type="dcterms:W3CDTF">2011-09-01T12:29:00Z</dcterms:created>
  <dcterms:modified xsi:type="dcterms:W3CDTF">2019-10-08T08:45:00Z</dcterms:modified>
</cp:coreProperties>
</file>